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4AC9" w14:textId="585996B2" w:rsidR="00750B84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HUMAN ANATOMY AND PHYSIOLOGY-I_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012BBB2B" w14:textId="77777777" w:rsidR="00DB570F" w:rsidRDefault="00DB570F"/>
    <w:p w14:paraId="01A2D7DD" w14:textId="1245EFDB" w:rsidR="00DB570F" w:rsidRPr="00DA1A81" w:rsidRDefault="00DA1A81" w:rsidP="00E02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UNIT : </w:t>
      </w:r>
      <w:r w:rsidR="006E0700">
        <w:rPr>
          <w:rFonts w:ascii="Times New Roman" w:hAnsi="Times New Roman" w:cs="Times New Roman"/>
          <w:sz w:val="24"/>
          <w:szCs w:val="24"/>
        </w:rPr>
        <w:t xml:space="preserve">2 </w:t>
      </w:r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151E80"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Skeletal system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5F3FE79F" w14:textId="50044070" w:rsidR="00DB570F" w:rsidRPr="00E0272D" w:rsidRDefault="00DB570F" w:rsidP="00E027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</w:rPr>
        <w:t>CLASS:</w:t>
      </w:r>
      <w:r w:rsidR="006E07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461A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1A5B162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2232E6DF" w14:textId="28A96880" w:rsidR="00AB782B" w:rsidRDefault="00DA1A81" w:rsidP="0008461A">
      <w:pPr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en-IN"/>
        </w:rPr>
      </w:pPr>
      <w:r w:rsidRPr="006E0700">
        <w:rPr>
          <w:rFonts w:ascii="Times New Roman" w:hAnsi="Times New Roman" w:cs="Times New Roman"/>
          <w:bCs/>
          <w:sz w:val="24"/>
          <w:szCs w:val="24"/>
        </w:rPr>
        <w:t xml:space="preserve">TOPIC: </w:t>
      </w:r>
      <w:r w:rsidR="0008461A" w:rsidRPr="0008461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S</w:t>
      </w:r>
      <w:r w:rsidR="0008461A" w:rsidRPr="0008461A"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en-IN"/>
        </w:rPr>
        <w:t>alient features and functions</w:t>
      </w:r>
      <w:r w:rsidR="0008461A"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en-IN"/>
        </w:rPr>
        <w:t xml:space="preserve"> </w:t>
      </w:r>
      <w:r w:rsidR="0008461A" w:rsidRPr="0008461A"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en-IN"/>
        </w:rPr>
        <w:t>of bones of axial</w:t>
      </w:r>
    </w:p>
    <w:p w14:paraId="3565D361" w14:textId="77777777" w:rsidR="0008461A" w:rsidRPr="0008461A" w:rsidRDefault="0008461A" w:rsidP="0008461A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Axial Skeletal System</w:t>
      </w:r>
    </w:p>
    <w:p w14:paraId="1E6AF327" w14:textId="77777777" w:rsidR="0008461A" w:rsidRPr="0008461A" w:rsidRDefault="0008461A" w:rsidP="0008461A">
      <w:p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The </w:t>
      </w: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axial skeletal system</w:t>
      </w: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forms the </w:t>
      </w: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central axis of the human body</w:t>
      </w: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. It consists of bones that support the head, neck, and trunk, and primarily functions in </w:t>
      </w: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protection and support</w:t>
      </w: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rather than movement.</w:t>
      </w:r>
    </w:p>
    <w:p w14:paraId="2DAD5E2C" w14:textId="77777777" w:rsidR="0008461A" w:rsidRPr="0008461A" w:rsidRDefault="0008461A" w:rsidP="0008461A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Components of the Axial Skeleton</w:t>
      </w:r>
    </w:p>
    <w:p w14:paraId="6F029905" w14:textId="77777777" w:rsidR="0008461A" w:rsidRPr="0008461A" w:rsidRDefault="0008461A" w:rsidP="0008461A">
      <w:p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The axial skeleton includes </w:t>
      </w: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80 bones</w:t>
      </w: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>, divided into the following parts:</w:t>
      </w:r>
    </w:p>
    <w:p w14:paraId="51B54941" w14:textId="77777777" w:rsidR="0008461A" w:rsidRPr="0008461A" w:rsidRDefault="0008461A" w:rsidP="000846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1. Skull (22 bones)</w:t>
      </w:r>
    </w:p>
    <w:p w14:paraId="32C826F2" w14:textId="77777777" w:rsidR="0008461A" w:rsidRPr="0008461A" w:rsidRDefault="0008461A" w:rsidP="0008461A">
      <w:pPr>
        <w:numPr>
          <w:ilvl w:val="0"/>
          <w:numId w:val="12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Divided into: </w:t>
      </w:r>
    </w:p>
    <w:p w14:paraId="438ACDB5" w14:textId="77777777" w:rsidR="0008461A" w:rsidRPr="0008461A" w:rsidRDefault="0008461A" w:rsidP="0008461A">
      <w:pPr>
        <w:numPr>
          <w:ilvl w:val="1"/>
          <w:numId w:val="12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Cranial bones (8)</w:t>
      </w: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protect the brain </w:t>
      </w:r>
    </w:p>
    <w:p w14:paraId="3F0270A5" w14:textId="77777777" w:rsidR="0008461A" w:rsidRPr="0008461A" w:rsidRDefault="0008461A" w:rsidP="0008461A">
      <w:pPr>
        <w:numPr>
          <w:ilvl w:val="1"/>
          <w:numId w:val="12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Facial bones (14)</w:t>
      </w: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form the face </w:t>
      </w:r>
    </w:p>
    <w:p w14:paraId="5BA84640" w14:textId="77777777" w:rsidR="0008461A" w:rsidRPr="0008461A" w:rsidRDefault="0008461A" w:rsidP="0008461A">
      <w:pPr>
        <w:numPr>
          <w:ilvl w:val="0"/>
          <w:numId w:val="12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>Includes important structures like the orbit and nasal cavity</w:t>
      </w:r>
    </w:p>
    <w:p w14:paraId="58056AD2" w14:textId="77777777" w:rsidR="0008461A" w:rsidRPr="0008461A" w:rsidRDefault="0008461A" w:rsidP="000846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2. Vertebral Column (26 bones)</w:t>
      </w:r>
    </w:p>
    <w:p w14:paraId="62DFEFA0" w14:textId="77777777" w:rsidR="0008461A" w:rsidRPr="0008461A" w:rsidRDefault="0008461A" w:rsidP="0008461A">
      <w:pPr>
        <w:numPr>
          <w:ilvl w:val="0"/>
          <w:numId w:val="12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Also called the </w:t>
      </w: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spine or backbone</w:t>
      </w: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</w:p>
    <w:p w14:paraId="43F8B833" w14:textId="77777777" w:rsidR="0008461A" w:rsidRPr="0008461A" w:rsidRDefault="0008461A" w:rsidP="0008461A">
      <w:pPr>
        <w:numPr>
          <w:ilvl w:val="0"/>
          <w:numId w:val="12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Divided into: </w:t>
      </w:r>
    </w:p>
    <w:p w14:paraId="37BF45A8" w14:textId="77777777" w:rsidR="0008461A" w:rsidRPr="0008461A" w:rsidRDefault="0008461A" w:rsidP="0008461A">
      <w:pPr>
        <w:numPr>
          <w:ilvl w:val="1"/>
          <w:numId w:val="12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Cervical vertebrae – 7 </w:t>
      </w:r>
    </w:p>
    <w:p w14:paraId="3FE022A9" w14:textId="77777777" w:rsidR="0008461A" w:rsidRPr="0008461A" w:rsidRDefault="0008461A" w:rsidP="0008461A">
      <w:pPr>
        <w:numPr>
          <w:ilvl w:val="1"/>
          <w:numId w:val="12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Thoracic vertebrae – 12 </w:t>
      </w:r>
    </w:p>
    <w:p w14:paraId="149E8510" w14:textId="77777777" w:rsidR="0008461A" w:rsidRPr="0008461A" w:rsidRDefault="0008461A" w:rsidP="0008461A">
      <w:pPr>
        <w:numPr>
          <w:ilvl w:val="1"/>
          <w:numId w:val="12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Lumbar vertebrae – 5 </w:t>
      </w:r>
    </w:p>
    <w:p w14:paraId="20637E39" w14:textId="77777777" w:rsidR="0008461A" w:rsidRPr="0008461A" w:rsidRDefault="0008461A" w:rsidP="0008461A">
      <w:pPr>
        <w:numPr>
          <w:ilvl w:val="1"/>
          <w:numId w:val="12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Sacrum – 1 (fused) </w:t>
      </w:r>
    </w:p>
    <w:p w14:paraId="23EE0828" w14:textId="77777777" w:rsidR="0008461A" w:rsidRPr="0008461A" w:rsidRDefault="0008461A" w:rsidP="0008461A">
      <w:pPr>
        <w:numPr>
          <w:ilvl w:val="1"/>
          <w:numId w:val="12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Coccyx – 1 (fused) </w:t>
      </w:r>
    </w:p>
    <w:p w14:paraId="7DBBA9E3" w14:textId="77777777" w:rsidR="0008461A" w:rsidRPr="0008461A" w:rsidRDefault="0008461A" w:rsidP="0008461A">
      <w:pPr>
        <w:numPr>
          <w:ilvl w:val="0"/>
          <w:numId w:val="12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Function:</w:t>
      </w: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Supports body weight and protects the spinal cord</w:t>
      </w:r>
    </w:p>
    <w:p w14:paraId="43CC35F1" w14:textId="77777777" w:rsidR="0008461A" w:rsidRPr="0008461A" w:rsidRDefault="0008461A" w:rsidP="000846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3. Thoracic Cage (25 bones)</w:t>
      </w:r>
    </w:p>
    <w:p w14:paraId="0C3E3565" w14:textId="77777777" w:rsidR="0008461A" w:rsidRPr="0008461A" w:rsidRDefault="0008461A" w:rsidP="0008461A">
      <w:pPr>
        <w:numPr>
          <w:ilvl w:val="0"/>
          <w:numId w:val="12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Includes: </w:t>
      </w:r>
    </w:p>
    <w:p w14:paraId="49932B2C" w14:textId="77777777" w:rsidR="0008461A" w:rsidRPr="0008461A" w:rsidRDefault="0008461A" w:rsidP="0008461A">
      <w:pPr>
        <w:numPr>
          <w:ilvl w:val="1"/>
          <w:numId w:val="12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Ribs (24)</w:t>
      </w: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– 12 pairs </w:t>
      </w:r>
    </w:p>
    <w:p w14:paraId="2DEC1BC4" w14:textId="77777777" w:rsidR="0008461A" w:rsidRPr="0008461A" w:rsidRDefault="0008461A" w:rsidP="0008461A">
      <w:pPr>
        <w:numPr>
          <w:ilvl w:val="1"/>
          <w:numId w:val="12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Sternum (1)</w:t>
      </w: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</w:p>
    <w:p w14:paraId="55F1ED71" w14:textId="77777777" w:rsidR="0008461A" w:rsidRPr="0008461A" w:rsidRDefault="0008461A" w:rsidP="0008461A">
      <w:pPr>
        <w:numPr>
          <w:ilvl w:val="0"/>
          <w:numId w:val="12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Function:</w:t>
      </w: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Protects the heart and lungs and assists in breathing </w:t>
      </w:r>
    </w:p>
    <w:p w14:paraId="268448E5" w14:textId="77777777" w:rsidR="0008461A" w:rsidRPr="0008461A" w:rsidRDefault="0008461A" w:rsidP="000846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4. Auditory Ossicles (6 bones)</w:t>
      </w:r>
    </w:p>
    <w:p w14:paraId="3BED350F" w14:textId="77777777" w:rsidR="0008461A" w:rsidRPr="0008461A" w:rsidRDefault="0008461A" w:rsidP="0008461A">
      <w:pPr>
        <w:numPr>
          <w:ilvl w:val="0"/>
          <w:numId w:val="124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Located in the middle ear </w:t>
      </w:r>
    </w:p>
    <w:p w14:paraId="16195F50" w14:textId="77777777" w:rsidR="0008461A" w:rsidRPr="0008461A" w:rsidRDefault="0008461A" w:rsidP="0008461A">
      <w:pPr>
        <w:numPr>
          <w:ilvl w:val="0"/>
          <w:numId w:val="124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lastRenderedPageBreak/>
        <w:t xml:space="preserve">Smallest bones in the body: </w:t>
      </w:r>
    </w:p>
    <w:p w14:paraId="666A31E3" w14:textId="77777777" w:rsidR="0008461A" w:rsidRPr="0008461A" w:rsidRDefault="0008461A" w:rsidP="0008461A">
      <w:pPr>
        <w:numPr>
          <w:ilvl w:val="1"/>
          <w:numId w:val="124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Malleus </w:t>
      </w:r>
    </w:p>
    <w:p w14:paraId="1308C9A7" w14:textId="77777777" w:rsidR="0008461A" w:rsidRPr="0008461A" w:rsidRDefault="0008461A" w:rsidP="0008461A">
      <w:pPr>
        <w:numPr>
          <w:ilvl w:val="1"/>
          <w:numId w:val="124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Incus </w:t>
      </w:r>
    </w:p>
    <w:p w14:paraId="532CCCA1" w14:textId="77777777" w:rsidR="0008461A" w:rsidRPr="0008461A" w:rsidRDefault="0008461A" w:rsidP="0008461A">
      <w:pPr>
        <w:numPr>
          <w:ilvl w:val="1"/>
          <w:numId w:val="124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Stapes </w:t>
      </w:r>
    </w:p>
    <w:p w14:paraId="0C32663F" w14:textId="493C6ED9" w:rsidR="0008461A" w:rsidRPr="0008461A" w:rsidRDefault="0008461A" w:rsidP="0008461A">
      <w:pPr>
        <w:numPr>
          <w:ilvl w:val="0"/>
          <w:numId w:val="124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Function:</w:t>
      </w: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Help in hearing </w:t>
      </w:r>
    </w:p>
    <w:p w14:paraId="048943E6" w14:textId="77777777" w:rsidR="0008461A" w:rsidRPr="0008461A" w:rsidRDefault="0008461A" w:rsidP="000846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5. Hyoid Bone (1 bone)</w:t>
      </w:r>
    </w:p>
    <w:p w14:paraId="20FE8D32" w14:textId="77777777" w:rsidR="0008461A" w:rsidRPr="0008461A" w:rsidRDefault="0008461A" w:rsidP="0008461A">
      <w:pPr>
        <w:numPr>
          <w:ilvl w:val="0"/>
          <w:numId w:val="125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Located in the neck </w:t>
      </w:r>
    </w:p>
    <w:p w14:paraId="607B8B4F" w14:textId="77777777" w:rsidR="0008461A" w:rsidRPr="0008461A" w:rsidRDefault="0008461A" w:rsidP="0008461A">
      <w:pPr>
        <w:numPr>
          <w:ilvl w:val="0"/>
          <w:numId w:val="125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Does not articulate with other bones </w:t>
      </w:r>
    </w:p>
    <w:p w14:paraId="48BEB3F8" w14:textId="0562899A" w:rsidR="0008461A" w:rsidRPr="0008461A" w:rsidRDefault="0008461A" w:rsidP="0008461A">
      <w:pPr>
        <w:numPr>
          <w:ilvl w:val="0"/>
          <w:numId w:val="125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Function:</w:t>
      </w: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Supports the tongue and aids in speech and swallowing </w:t>
      </w:r>
    </w:p>
    <w:p w14:paraId="570B0949" w14:textId="77777777" w:rsidR="0008461A" w:rsidRPr="0008461A" w:rsidRDefault="0008461A" w:rsidP="000846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Functions of the Axial Skeleton</w:t>
      </w:r>
    </w:p>
    <w:p w14:paraId="5D700757" w14:textId="77777777" w:rsidR="0008461A" w:rsidRPr="0008461A" w:rsidRDefault="0008461A" w:rsidP="0008461A">
      <w:pPr>
        <w:numPr>
          <w:ilvl w:val="0"/>
          <w:numId w:val="126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Protection:</w:t>
      </w: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Safeguards brain, spinal cord, and thoracic organs </w:t>
      </w:r>
    </w:p>
    <w:p w14:paraId="2DD67BEF" w14:textId="77777777" w:rsidR="0008461A" w:rsidRPr="0008461A" w:rsidRDefault="0008461A" w:rsidP="0008461A">
      <w:pPr>
        <w:numPr>
          <w:ilvl w:val="0"/>
          <w:numId w:val="126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Support:</w:t>
      </w: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Maintains posture and body structure </w:t>
      </w:r>
    </w:p>
    <w:p w14:paraId="185D45CF" w14:textId="77777777" w:rsidR="0008461A" w:rsidRPr="0008461A" w:rsidRDefault="0008461A" w:rsidP="0008461A">
      <w:pPr>
        <w:numPr>
          <w:ilvl w:val="0"/>
          <w:numId w:val="126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Attachment:</w:t>
      </w: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Provides sites for muscle attachment </w:t>
      </w:r>
    </w:p>
    <w:p w14:paraId="7344D852" w14:textId="6B8638C6" w:rsidR="0008461A" w:rsidRPr="0008461A" w:rsidRDefault="0008461A" w:rsidP="0008461A">
      <w:pPr>
        <w:numPr>
          <w:ilvl w:val="0"/>
          <w:numId w:val="126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08461A">
        <w:rPr>
          <w:rFonts w:ascii="Times New Roman" w:hAnsi="Times New Roman" w:cs="Times New Roman"/>
          <w:b/>
          <w:bCs/>
          <w:sz w:val="24"/>
          <w:szCs w:val="24"/>
          <w:lang w:val="en-IN"/>
        </w:rPr>
        <w:t>Respiration:</w:t>
      </w:r>
      <w:r w:rsidRPr="0008461A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Rib cage helps in breathing movements </w:t>
      </w:r>
    </w:p>
    <w:p w14:paraId="1F7DAB50" w14:textId="1AE4FBBA" w:rsidR="0008461A" w:rsidRPr="0008461A" w:rsidRDefault="0008461A" w:rsidP="0008461A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sectPr w:rsidR="0008461A" w:rsidRPr="0008461A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7812A" w14:textId="77777777" w:rsidR="00B60637" w:rsidRDefault="00B60637" w:rsidP="00DB570F">
      <w:pPr>
        <w:spacing w:after="0" w:line="240" w:lineRule="auto"/>
      </w:pPr>
      <w:r>
        <w:separator/>
      </w:r>
    </w:p>
  </w:endnote>
  <w:endnote w:type="continuationSeparator" w:id="0">
    <w:p w14:paraId="7BCD627D" w14:textId="77777777" w:rsidR="00B60637" w:rsidRDefault="00B60637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FB0F" w14:textId="77777777" w:rsidR="0050689C" w:rsidRDefault="0050689C">
    <w:pPr>
      <w:pStyle w:val="Footer"/>
    </w:pPr>
  </w:p>
  <w:p w14:paraId="2BDD4A3D" w14:textId="77777777" w:rsidR="0050689C" w:rsidRDefault="0050689C">
    <w:pPr>
      <w:pStyle w:val="Footer"/>
    </w:pPr>
  </w:p>
  <w:p w14:paraId="6375CD31" w14:textId="77777777" w:rsidR="0050689C" w:rsidRDefault="0050689C">
    <w:pPr>
      <w:pStyle w:val="Footer"/>
    </w:pPr>
  </w:p>
  <w:p w14:paraId="394DB222" w14:textId="77777777" w:rsidR="00F0040D" w:rsidRDefault="00F0040D">
    <w:pPr>
      <w:pStyle w:val="Footer"/>
      <w:rPr>
        <w:sz w:val="16"/>
      </w:rPr>
    </w:pPr>
  </w:p>
  <w:p w14:paraId="74B79A51" w14:textId="77777777" w:rsidR="00F0040D" w:rsidRDefault="00F0040D">
    <w:pPr>
      <w:pStyle w:val="Footer"/>
      <w:rPr>
        <w:sz w:val="16"/>
      </w:rPr>
    </w:pPr>
  </w:p>
  <w:p w14:paraId="42A7F8B5" w14:textId="3AD53127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E0272D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E0272D">
      <w:rPr>
        <w:rFonts w:ascii="Times New Roman" w:hAnsi="Times New Roman" w:cs="Times New Roman"/>
        <w:sz w:val="16"/>
      </w:rPr>
      <w:t>1</w:t>
    </w:r>
    <w:r w:rsidR="00E0272D" w:rsidRPr="00E0272D">
      <w:rPr>
        <w:rFonts w:ascii="Times New Roman" w:hAnsi="Times New Roman" w:cs="Times New Roman"/>
        <w:sz w:val="16"/>
        <w:vertAlign w:val="superscript"/>
      </w:rPr>
      <w:t>st</w:t>
    </w:r>
    <w:r w:rsidR="00E0272D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E0272D">
      <w:rPr>
        <w:rFonts w:ascii="Times New Roman" w:hAnsi="Times New Roman" w:cs="Times New Roman"/>
        <w:sz w:val="16"/>
      </w:rPr>
      <w:t>Mrs. Sathi Paul M</w:t>
    </w:r>
  </w:p>
  <w:p w14:paraId="40FD0528" w14:textId="77777777" w:rsidR="0050689C" w:rsidRPr="00F0040D" w:rsidRDefault="0050689C">
    <w:pPr>
      <w:pStyle w:val="Footer"/>
      <w:rPr>
        <w:sz w:val="16"/>
      </w:rPr>
    </w:pPr>
  </w:p>
  <w:p w14:paraId="45BB9B5C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E96E2" w14:textId="77777777" w:rsidR="00B60637" w:rsidRDefault="00B60637" w:rsidP="00DB570F">
      <w:pPr>
        <w:spacing w:after="0" w:line="240" w:lineRule="auto"/>
      </w:pPr>
      <w:r>
        <w:separator/>
      </w:r>
    </w:p>
  </w:footnote>
  <w:footnote w:type="continuationSeparator" w:id="0">
    <w:p w14:paraId="6B4F3A91" w14:textId="77777777" w:rsidR="00B60637" w:rsidRDefault="00B60637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DAFB" w14:textId="77777777" w:rsidR="00C603C6" w:rsidRDefault="00000000">
    <w:pPr>
      <w:pStyle w:val="Header"/>
    </w:pPr>
    <w:r>
      <w:rPr>
        <w:noProof/>
      </w:rPr>
      <w:pict w14:anchorId="1758A6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25D4111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8546D">
          <w:fldChar w:fldCharType="begin"/>
        </w:r>
        <w:r w:rsidR="00E8546D">
          <w:instrText xml:space="preserve"> PAGE   \* MERGEFORMAT </w:instrText>
        </w:r>
        <w:r w:rsidR="00E8546D">
          <w:fldChar w:fldCharType="separate"/>
        </w:r>
        <w:r w:rsidR="00E8546D">
          <w:rPr>
            <w:noProof/>
          </w:rPr>
          <w:t>1</w:t>
        </w:r>
        <w:r w:rsidR="00E8546D">
          <w:rPr>
            <w:noProof/>
          </w:rPr>
          <w:fldChar w:fldCharType="end"/>
        </w:r>
      </w:p>
    </w:sdtContent>
  </w:sdt>
  <w:p w14:paraId="1E95DF5A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EF665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51E9" w14:textId="77777777" w:rsidR="00C603C6" w:rsidRDefault="00000000">
    <w:pPr>
      <w:pStyle w:val="Header"/>
    </w:pPr>
    <w:r>
      <w:rPr>
        <w:noProof/>
      </w:rPr>
      <w:pict w14:anchorId="0DA8F2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A50"/>
    <w:multiLevelType w:val="hybridMultilevel"/>
    <w:tmpl w:val="5CDCD0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C606D"/>
    <w:multiLevelType w:val="multilevel"/>
    <w:tmpl w:val="186C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00BB9"/>
    <w:multiLevelType w:val="multilevel"/>
    <w:tmpl w:val="F606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64CDB"/>
    <w:multiLevelType w:val="hybridMultilevel"/>
    <w:tmpl w:val="70EECD3A"/>
    <w:lvl w:ilvl="0" w:tplc="C62AAF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1615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4C18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0423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EA7C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8034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0E6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C890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1E72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90646"/>
    <w:multiLevelType w:val="multilevel"/>
    <w:tmpl w:val="C9C2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D2342B"/>
    <w:multiLevelType w:val="multilevel"/>
    <w:tmpl w:val="1A04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582773"/>
    <w:multiLevelType w:val="multilevel"/>
    <w:tmpl w:val="361C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C56B8E"/>
    <w:multiLevelType w:val="multilevel"/>
    <w:tmpl w:val="FB6E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D54F10"/>
    <w:multiLevelType w:val="multilevel"/>
    <w:tmpl w:val="C2E0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8E2ABA"/>
    <w:multiLevelType w:val="hybridMultilevel"/>
    <w:tmpl w:val="ACCA3C5E"/>
    <w:lvl w:ilvl="0" w:tplc="4DA89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1286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E63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3E3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746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BCB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AED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BC2B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B06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BE57D91"/>
    <w:multiLevelType w:val="multilevel"/>
    <w:tmpl w:val="11B2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027589"/>
    <w:multiLevelType w:val="multilevel"/>
    <w:tmpl w:val="C046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4450C5"/>
    <w:multiLevelType w:val="multilevel"/>
    <w:tmpl w:val="CB9A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ED1149"/>
    <w:multiLevelType w:val="multilevel"/>
    <w:tmpl w:val="B300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D66CC4"/>
    <w:multiLevelType w:val="hybridMultilevel"/>
    <w:tmpl w:val="D9E81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EE7AA9"/>
    <w:multiLevelType w:val="multilevel"/>
    <w:tmpl w:val="DA5A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2B7A51"/>
    <w:multiLevelType w:val="multilevel"/>
    <w:tmpl w:val="8494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A1302A"/>
    <w:multiLevelType w:val="multilevel"/>
    <w:tmpl w:val="EB08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3E734B2"/>
    <w:multiLevelType w:val="multilevel"/>
    <w:tmpl w:val="B820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5BA3D34"/>
    <w:multiLevelType w:val="hybridMultilevel"/>
    <w:tmpl w:val="525E66D4"/>
    <w:lvl w:ilvl="0" w:tplc="644E5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540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DCAC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0A68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C82E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D446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E86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619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A8F6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8941A3"/>
    <w:multiLevelType w:val="multilevel"/>
    <w:tmpl w:val="B4F8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7D741CC"/>
    <w:multiLevelType w:val="multilevel"/>
    <w:tmpl w:val="00A0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7DE4DA2"/>
    <w:multiLevelType w:val="multilevel"/>
    <w:tmpl w:val="00B6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8291796"/>
    <w:multiLevelType w:val="multilevel"/>
    <w:tmpl w:val="F138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9063CED"/>
    <w:multiLevelType w:val="hybridMultilevel"/>
    <w:tmpl w:val="2116BF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741FC8"/>
    <w:multiLevelType w:val="multilevel"/>
    <w:tmpl w:val="050A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9D70691"/>
    <w:multiLevelType w:val="multilevel"/>
    <w:tmpl w:val="3BA8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F0242CC"/>
    <w:multiLevelType w:val="multilevel"/>
    <w:tmpl w:val="B24A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F1D5F64"/>
    <w:multiLevelType w:val="multilevel"/>
    <w:tmpl w:val="942E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07F64C5"/>
    <w:multiLevelType w:val="multilevel"/>
    <w:tmpl w:val="5884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08F4D0C"/>
    <w:multiLevelType w:val="multilevel"/>
    <w:tmpl w:val="F086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0AD4087"/>
    <w:multiLevelType w:val="multilevel"/>
    <w:tmpl w:val="8980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0B62075"/>
    <w:multiLevelType w:val="multilevel"/>
    <w:tmpl w:val="C63A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2D44D9F"/>
    <w:multiLevelType w:val="hybridMultilevel"/>
    <w:tmpl w:val="3982BE6C"/>
    <w:lvl w:ilvl="0" w:tplc="BF12B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26B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FA6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4ED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CC7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149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06BA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FC5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8AF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23023145"/>
    <w:multiLevelType w:val="multilevel"/>
    <w:tmpl w:val="E79A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40D4114"/>
    <w:multiLevelType w:val="multilevel"/>
    <w:tmpl w:val="A1C48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4F3430A"/>
    <w:multiLevelType w:val="multilevel"/>
    <w:tmpl w:val="28B0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68C0074"/>
    <w:multiLevelType w:val="multilevel"/>
    <w:tmpl w:val="2288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8BB39A7"/>
    <w:multiLevelType w:val="multilevel"/>
    <w:tmpl w:val="FFEE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9BB2C5F"/>
    <w:multiLevelType w:val="hybridMultilevel"/>
    <w:tmpl w:val="E93A0A5C"/>
    <w:lvl w:ilvl="0" w:tplc="AB542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EF2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CE56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909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5A4F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C8E8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880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347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6A90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B8558C9"/>
    <w:multiLevelType w:val="multilevel"/>
    <w:tmpl w:val="CE2E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DB001B7"/>
    <w:multiLevelType w:val="multilevel"/>
    <w:tmpl w:val="1182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DB23699"/>
    <w:multiLevelType w:val="multilevel"/>
    <w:tmpl w:val="B0E4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DC9364B"/>
    <w:multiLevelType w:val="multilevel"/>
    <w:tmpl w:val="3A8C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E035D2C"/>
    <w:multiLevelType w:val="multilevel"/>
    <w:tmpl w:val="5FF0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E7A4D24"/>
    <w:multiLevelType w:val="multilevel"/>
    <w:tmpl w:val="226E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E9301BC"/>
    <w:multiLevelType w:val="multilevel"/>
    <w:tmpl w:val="9516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EF479AE"/>
    <w:multiLevelType w:val="multilevel"/>
    <w:tmpl w:val="BFCE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F730FCE"/>
    <w:multiLevelType w:val="hybridMultilevel"/>
    <w:tmpl w:val="8FD8DAF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9C2495"/>
    <w:multiLevelType w:val="multilevel"/>
    <w:tmpl w:val="3CDC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1C9261C"/>
    <w:multiLevelType w:val="hybridMultilevel"/>
    <w:tmpl w:val="6EECE6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49C708E"/>
    <w:multiLevelType w:val="hybridMultilevel"/>
    <w:tmpl w:val="6AF81A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54273FE"/>
    <w:multiLevelType w:val="multilevel"/>
    <w:tmpl w:val="6DB4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66205CF"/>
    <w:multiLevelType w:val="multilevel"/>
    <w:tmpl w:val="1E06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6CF6FAA"/>
    <w:multiLevelType w:val="multilevel"/>
    <w:tmpl w:val="505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90E0077"/>
    <w:multiLevelType w:val="multilevel"/>
    <w:tmpl w:val="1124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9732289"/>
    <w:multiLevelType w:val="hybridMultilevel"/>
    <w:tmpl w:val="0EA67D4C"/>
    <w:lvl w:ilvl="0" w:tplc="4348A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5CD19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8F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B67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D62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AB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40B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DEB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B86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 w15:restartNumberingAfterBreak="0">
    <w:nsid w:val="3ABB4D2F"/>
    <w:multiLevelType w:val="multilevel"/>
    <w:tmpl w:val="806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B8F2AAD"/>
    <w:multiLevelType w:val="multilevel"/>
    <w:tmpl w:val="BF9C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CFF5546"/>
    <w:multiLevelType w:val="hybridMultilevel"/>
    <w:tmpl w:val="56D0F260"/>
    <w:lvl w:ilvl="0" w:tplc="FA5893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8D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10E2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E14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8C9A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289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0CB3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88F1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1830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D384C61"/>
    <w:multiLevelType w:val="hybridMultilevel"/>
    <w:tmpl w:val="EBF00F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E2C5F3D"/>
    <w:multiLevelType w:val="multilevel"/>
    <w:tmpl w:val="EC1A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EB84A06"/>
    <w:multiLevelType w:val="multilevel"/>
    <w:tmpl w:val="0B88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ED53C8C"/>
    <w:multiLevelType w:val="hybridMultilevel"/>
    <w:tmpl w:val="7534A8EE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4464773D"/>
    <w:multiLevelType w:val="hybridMultilevel"/>
    <w:tmpl w:val="4608360C"/>
    <w:lvl w:ilvl="0" w:tplc="F50EC1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BAA8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6200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9AE7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BAA8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00B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544B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AC0B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FAD6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6CE1ABF"/>
    <w:multiLevelType w:val="multilevel"/>
    <w:tmpl w:val="6AA2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7067BEB"/>
    <w:multiLevelType w:val="hybridMultilevel"/>
    <w:tmpl w:val="7A2A1E60"/>
    <w:lvl w:ilvl="0" w:tplc="9F88C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9A0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92E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A276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F6E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CF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A62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E62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84A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7" w15:restartNumberingAfterBreak="0">
    <w:nsid w:val="48BA4D87"/>
    <w:multiLevelType w:val="multilevel"/>
    <w:tmpl w:val="0AF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8D55CE9"/>
    <w:multiLevelType w:val="multilevel"/>
    <w:tmpl w:val="4324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8F76CCE"/>
    <w:multiLevelType w:val="multilevel"/>
    <w:tmpl w:val="BE78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A0F716B"/>
    <w:multiLevelType w:val="multilevel"/>
    <w:tmpl w:val="E5C4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F872EA8"/>
    <w:multiLevelType w:val="multilevel"/>
    <w:tmpl w:val="36E6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0830834"/>
    <w:multiLevelType w:val="multilevel"/>
    <w:tmpl w:val="CE8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17717B1"/>
    <w:multiLevelType w:val="hybridMultilevel"/>
    <w:tmpl w:val="07F6D50E"/>
    <w:lvl w:ilvl="0" w:tplc="1AE654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314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103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864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BAF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92F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2E9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B61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4" w15:restartNumberingAfterBreak="0">
    <w:nsid w:val="52EE3F2D"/>
    <w:multiLevelType w:val="multilevel"/>
    <w:tmpl w:val="E6AC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3344032"/>
    <w:multiLevelType w:val="hybridMultilevel"/>
    <w:tmpl w:val="0F047D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33F669F"/>
    <w:multiLevelType w:val="multilevel"/>
    <w:tmpl w:val="75E8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370285A"/>
    <w:multiLevelType w:val="multilevel"/>
    <w:tmpl w:val="842A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37753B5"/>
    <w:multiLevelType w:val="multilevel"/>
    <w:tmpl w:val="0BFC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563017A"/>
    <w:multiLevelType w:val="multilevel"/>
    <w:tmpl w:val="0EDA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57E1C5D"/>
    <w:multiLevelType w:val="multilevel"/>
    <w:tmpl w:val="BBAE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58E64F8"/>
    <w:multiLevelType w:val="multilevel"/>
    <w:tmpl w:val="9426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64D0ACE"/>
    <w:multiLevelType w:val="hybridMultilevel"/>
    <w:tmpl w:val="87A41082"/>
    <w:lvl w:ilvl="0" w:tplc="AAE48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49D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605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523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0FC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54DC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447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4E8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6C10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97E70A5"/>
    <w:multiLevelType w:val="hybridMultilevel"/>
    <w:tmpl w:val="3E3E33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9AF61B7"/>
    <w:multiLevelType w:val="multilevel"/>
    <w:tmpl w:val="C988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A1A732B"/>
    <w:multiLevelType w:val="multilevel"/>
    <w:tmpl w:val="EF84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A5A7378"/>
    <w:multiLevelType w:val="multilevel"/>
    <w:tmpl w:val="3F8A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A9A1B94"/>
    <w:multiLevelType w:val="multilevel"/>
    <w:tmpl w:val="5620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B1507C0"/>
    <w:multiLevelType w:val="multilevel"/>
    <w:tmpl w:val="1B60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5B4407CC"/>
    <w:multiLevelType w:val="multilevel"/>
    <w:tmpl w:val="91B07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C0745A7"/>
    <w:multiLevelType w:val="multilevel"/>
    <w:tmpl w:val="AC4E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E663BD6"/>
    <w:multiLevelType w:val="multilevel"/>
    <w:tmpl w:val="9BD2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F5D37C0"/>
    <w:multiLevelType w:val="multilevel"/>
    <w:tmpl w:val="035E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1472829"/>
    <w:multiLevelType w:val="multilevel"/>
    <w:tmpl w:val="B7F6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2743D63"/>
    <w:multiLevelType w:val="multilevel"/>
    <w:tmpl w:val="6182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429577F"/>
    <w:multiLevelType w:val="hybridMultilevel"/>
    <w:tmpl w:val="C3D8C156"/>
    <w:lvl w:ilvl="0" w:tplc="B52CF1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EAC194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1BC2EB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556B30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8920EA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DE83EB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A3A7D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222020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A26C5A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4DD2FF4"/>
    <w:multiLevelType w:val="multilevel"/>
    <w:tmpl w:val="A45E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70752D3"/>
    <w:multiLevelType w:val="multilevel"/>
    <w:tmpl w:val="3F46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7F61B72"/>
    <w:multiLevelType w:val="multilevel"/>
    <w:tmpl w:val="5874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89B593D"/>
    <w:multiLevelType w:val="multilevel"/>
    <w:tmpl w:val="8E04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8A7286D"/>
    <w:multiLevelType w:val="multilevel"/>
    <w:tmpl w:val="2B6A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975739A"/>
    <w:multiLevelType w:val="multilevel"/>
    <w:tmpl w:val="4102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BF034AE"/>
    <w:multiLevelType w:val="hybridMultilevel"/>
    <w:tmpl w:val="46884B98"/>
    <w:lvl w:ilvl="0" w:tplc="9E686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90A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2E3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88F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180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6D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B09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FEB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4B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3" w15:restartNumberingAfterBreak="0">
    <w:nsid w:val="6C303F7D"/>
    <w:multiLevelType w:val="multilevel"/>
    <w:tmpl w:val="9E62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C9258D2"/>
    <w:multiLevelType w:val="hybridMultilevel"/>
    <w:tmpl w:val="211A67D8"/>
    <w:lvl w:ilvl="0" w:tplc="3A925DD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D8554DE"/>
    <w:multiLevelType w:val="multilevel"/>
    <w:tmpl w:val="2EE8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D924462"/>
    <w:multiLevelType w:val="multilevel"/>
    <w:tmpl w:val="58DC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EF21450"/>
    <w:multiLevelType w:val="hybridMultilevel"/>
    <w:tmpl w:val="D53AB138"/>
    <w:lvl w:ilvl="0" w:tplc="4F668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9E8D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AC1C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4C98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5CB5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4C57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3AC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787D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5804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6F3A521F"/>
    <w:multiLevelType w:val="multilevel"/>
    <w:tmpl w:val="6734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07639B5"/>
    <w:multiLevelType w:val="multilevel"/>
    <w:tmpl w:val="49FC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0A36D6B"/>
    <w:multiLevelType w:val="multilevel"/>
    <w:tmpl w:val="F77A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3B70DB5"/>
    <w:multiLevelType w:val="multilevel"/>
    <w:tmpl w:val="F2D6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4082912"/>
    <w:multiLevelType w:val="multilevel"/>
    <w:tmpl w:val="A46A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750B7553"/>
    <w:multiLevelType w:val="multilevel"/>
    <w:tmpl w:val="A1A81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56A47AD"/>
    <w:multiLevelType w:val="multilevel"/>
    <w:tmpl w:val="053E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58E1210"/>
    <w:multiLevelType w:val="multilevel"/>
    <w:tmpl w:val="355A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5C9642A"/>
    <w:multiLevelType w:val="multilevel"/>
    <w:tmpl w:val="EAC6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6376D89"/>
    <w:multiLevelType w:val="multilevel"/>
    <w:tmpl w:val="C852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8B80224"/>
    <w:multiLevelType w:val="multilevel"/>
    <w:tmpl w:val="7790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9B8495D"/>
    <w:multiLevelType w:val="multilevel"/>
    <w:tmpl w:val="9810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9FE5191"/>
    <w:multiLevelType w:val="multilevel"/>
    <w:tmpl w:val="CA28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B442A17"/>
    <w:multiLevelType w:val="multilevel"/>
    <w:tmpl w:val="FE4E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7C151256"/>
    <w:multiLevelType w:val="multilevel"/>
    <w:tmpl w:val="4396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7C3313AC"/>
    <w:multiLevelType w:val="multilevel"/>
    <w:tmpl w:val="9D4C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D712C94"/>
    <w:multiLevelType w:val="multilevel"/>
    <w:tmpl w:val="EB96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E974CD7"/>
    <w:multiLevelType w:val="multilevel"/>
    <w:tmpl w:val="5532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540330">
    <w:abstractNumId w:val="90"/>
  </w:num>
  <w:num w:numId="2" w16cid:durableId="1227453211">
    <w:abstractNumId w:val="62"/>
  </w:num>
  <w:num w:numId="3" w16cid:durableId="1411464931">
    <w:abstractNumId w:val="120"/>
  </w:num>
  <w:num w:numId="4" w16cid:durableId="1394353317">
    <w:abstractNumId w:val="91"/>
  </w:num>
  <w:num w:numId="5" w16cid:durableId="199899103">
    <w:abstractNumId w:val="122"/>
  </w:num>
  <w:num w:numId="6" w16cid:durableId="1066608643">
    <w:abstractNumId w:val="105"/>
  </w:num>
  <w:num w:numId="7" w16cid:durableId="1054087495">
    <w:abstractNumId w:val="37"/>
  </w:num>
  <w:num w:numId="8" w16cid:durableId="1974212163">
    <w:abstractNumId w:val="125"/>
  </w:num>
  <w:num w:numId="9" w16cid:durableId="2138912325">
    <w:abstractNumId w:val="57"/>
  </w:num>
  <w:num w:numId="10" w16cid:durableId="683634170">
    <w:abstractNumId w:val="87"/>
  </w:num>
  <w:num w:numId="11" w16cid:durableId="897253635">
    <w:abstractNumId w:val="109"/>
  </w:num>
  <w:num w:numId="12" w16cid:durableId="1447189414">
    <w:abstractNumId w:val="7"/>
  </w:num>
  <w:num w:numId="13" w16cid:durableId="1936092554">
    <w:abstractNumId w:val="42"/>
  </w:num>
  <w:num w:numId="14" w16cid:durableId="1106123204">
    <w:abstractNumId w:val="61"/>
  </w:num>
  <w:num w:numId="15" w16cid:durableId="2009357376">
    <w:abstractNumId w:val="40"/>
  </w:num>
  <w:num w:numId="16" w16cid:durableId="749737587">
    <w:abstractNumId w:val="85"/>
  </w:num>
  <w:num w:numId="17" w16cid:durableId="1769814424">
    <w:abstractNumId w:val="98"/>
  </w:num>
  <w:num w:numId="18" w16cid:durableId="48119800">
    <w:abstractNumId w:val="43"/>
  </w:num>
  <w:num w:numId="19" w16cid:durableId="834029022">
    <w:abstractNumId w:val="76"/>
  </w:num>
  <w:num w:numId="20" w16cid:durableId="359623739">
    <w:abstractNumId w:val="18"/>
  </w:num>
  <w:num w:numId="21" w16cid:durableId="1542210413">
    <w:abstractNumId w:val="74"/>
  </w:num>
  <w:num w:numId="22" w16cid:durableId="1964771151">
    <w:abstractNumId w:val="31"/>
  </w:num>
  <w:num w:numId="23" w16cid:durableId="22875726">
    <w:abstractNumId w:val="27"/>
  </w:num>
  <w:num w:numId="24" w16cid:durableId="1249537557">
    <w:abstractNumId w:val="99"/>
  </w:num>
  <w:num w:numId="25" w16cid:durableId="235940632">
    <w:abstractNumId w:val="70"/>
  </w:num>
  <w:num w:numId="26" w16cid:durableId="2093233647">
    <w:abstractNumId w:val="93"/>
  </w:num>
  <w:num w:numId="27" w16cid:durableId="1955087842">
    <w:abstractNumId w:val="92"/>
  </w:num>
  <w:num w:numId="28" w16cid:durableId="1496067214">
    <w:abstractNumId w:val="13"/>
  </w:num>
  <w:num w:numId="29" w16cid:durableId="629481818">
    <w:abstractNumId w:val="12"/>
  </w:num>
  <w:num w:numId="30" w16cid:durableId="2062046953">
    <w:abstractNumId w:val="47"/>
  </w:num>
  <w:num w:numId="31" w16cid:durableId="743186178">
    <w:abstractNumId w:val="108"/>
  </w:num>
  <w:num w:numId="32" w16cid:durableId="359858207">
    <w:abstractNumId w:val="77"/>
  </w:num>
  <w:num w:numId="33" w16cid:durableId="1146236853">
    <w:abstractNumId w:val="81"/>
  </w:num>
  <w:num w:numId="34" w16cid:durableId="1975866873">
    <w:abstractNumId w:val="117"/>
  </w:num>
  <w:num w:numId="35" w16cid:durableId="2063750467">
    <w:abstractNumId w:val="6"/>
  </w:num>
  <w:num w:numId="36" w16cid:durableId="964391861">
    <w:abstractNumId w:val="54"/>
  </w:num>
  <w:num w:numId="37" w16cid:durableId="256669808">
    <w:abstractNumId w:val="30"/>
  </w:num>
  <w:num w:numId="38" w16cid:durableId="200287084">
    <w:abstractNumId w:val="15"/>
  </w:num>
  <w:num w:numId="39" w16cid:durableId="1403068190">
    <w:abstractNumId w:val="32"/>
  </w:num>
  <w:num w:numId="40" w16cid:durableId="811678388">
    <w:abstractNumId w:val="1"/>
  </w:num>
  <w:num w:numId="41" w16cid:durableId="328364400">
    <w:abstractNumId w:val="67"/>
  </w:num>
  <w:num w:numId="42" w16cid:durableId="415594783">
    <w:abstractNumId w:val="3"/>
  </w:num>
  <w:num w:numId="43" w16cid:durableId="281503448">
    <w:abstractNumId w:val="64"/>
  </w:num>
  <w:num w:numId="44" w16cid:durableId="1586845398">
    <w:abstractNumId w:val="104"/>
  </w:num>
  <w:num w:numId="45" w16cid:durableId="781000714">
    <w:abstractNumId w:val="34"/>
  </w:num>
  <w:num w:numId="46" w16cid:durableId="57359888">
    <w:abstractNumId w:val="101"/>
  </w:num>
  <w:num w:numId="47" w16cid:durableId="726682063">
    <w:abstractNumId w:val="79"/>
  </w:num>
  <w:num w:numId="48" w16cid:durableId="1419908489">
    <w:abstractNumId w:val="72"/>
  </w:num>
  <w:num w:numId="49" w16cid:durableId="138690352">
    <w:abstractNumId w:val="11"/>
  </w:num>
  <w:num w:numId="50" w16cid:durableId="634410795">
    <w:abstractNumId w:val="95"/>
  </w:num>
  <w:num w:numId="51" w16cid:durableId="1614704668">
    <w:abstractNumId w:val="48"/>
  </w:num>
  <w:num w:numId="52" w16cid:durableId="1691225994">
    <w:abstractNumId w:val="107"/>
  </w:num>
  <w:num w:numId="53" w16cid:durableId="2061320740">
    <w:abstractNumId w:val="24"/>
  </w:num>
  <w:num w:numId="54" w16cid:durableId="301666101">
    <w:abstractNumId w:val="39"/>
  </w:num>
  <w:num w:numId="55" w16cid:durableId="1078593036">
    <w:abstractNumId w:val="0"/>
  </w:num>
  <w:num w:numId="56" w16cid:durableId="1949116461">
    <w:abstractNumId w:val="75"/>
  </w:num>
  <w:num w:numId="57" w16cid:durableId="110438959">
    <w:abstractNumId w:val="19"/>
  </w:num>
  <w:num w:numId="58" w16cid:durableId="700667112">
    <w:abstractNumId w:val="83"/>
  </w:num>
  <w:num w:numId="59" w16cid:durableId="450050249">
    <w:abstractNumId w:val="60"/>
  </w:num>
  <w:num w:numId="60" w16cid:durableId="419834692">
    <w:abstractNumId w:val="14"/>
  </w:num>
  <w:num w:numId="61" w16cid:durableId="136924447">
    <w:abstractNumId w:val="59"/>
  </w:num>
  <w:num w:numId="62" w16cid:durableId="726414543">
    <w:abstractNumId w:val="51"/>
  </w:num>
  <w:num w:numId="63" w16cid:durableId="332536095">
    <w:abstractNumId w:val="102"/>
  </w:num>
  <w:num w:numId="64" w16cid:durableId="1875580710">
    <w:abstractNumId w:val="50"/>
  </w:num>
  <w:num w:numId="65" w16cid:durableId="791440215">
    <w:abstractNumId w:val="8"/>
  </w:num>
  <w:num w:numId="66" w16cid:durableId="2121991772">
    <w:abstractNumId w:val="110"/>
  </w:num>
  <w:num w:numId="67" w16cid:durableId="1939479986">
    <w:abstractNumId w:val="52"/>
  </w:num>
  <w:num w:numId="68" w16cid:durableId="1295137019">
    <w:abstractNumId w:val="115"/>
  </w:num>
  <w:num w:numId="69" w16cid:durableId="507017053">
    <w:abstractNumId w:val="45"/>
  </w:num>
  <w:num w:numId="70" w16cid:durableId="1296446282">
    <w:abstractNumId w:val="103"/>
  </w:num>
  <w:num w:numId="71" w16cid:durableId="1442066736">
    <w:abstractNumId w:val="97"/>
  </w:num>
  <w:num w:numId="72" w16cid:durableId="223373877">
    <w:abstractNumId w:val="36"/>
  </w:num>
  <w:num w:numId="73" w16cid:durableId="998073327">
    <w:abstractNumId w:val="121"/>
  </w:num>
  <w:num w:numId="74" w16cid:durableId="57633629">
    <w:abstractNumId w:val="22"/>
  </w:num>
  <w:num w:numId="75" w16cid:durableId="859393033">
    <w:abstractNumId w:val="114"/>
  </w:num>
  <w:num w:numId="76" w16cid:durableId="1488012975">
    <w:abstractNumId w:val="38"/>
  </w:num>
  <w:num w:numId="77" w16cid:durableId="325325150">
    <w:abstractNumId w:val="88"/>
  </w:num>
  <w:num w:numId="78" w16cid:durableId="1511679459">
    <w:abstractNumId w:val="106"/>
  </w:num>
  <w:num w:numId="79" w16cid:durableId="1185829739">
    <w:abstractNumId w:val="28"/>
  </w:num>
  <w:num w:numId="80" w16cid:durableId="127557905">
    <w:abstractNumId w:val="5"/>
  </w:num>
  <w:num w:numId="81" w16cid:durableId="1849755606">
    <w:abstractNumId w:val="65"/>
  </w:num>
  <w:num w:numId="82" w16cid:durableId="378478359">
    <w:abstractNumId w:val="78"/>
  </w:num>
  <w:num w:numId="83" w16cid:durableId="2072147458">
    <w:abstractNumId w:val="124"/>
  </w:num>
  <w:num w:numId="84" w16cid:durableId="234359806">
    <w:abstractNumId w:val="25"/>
  </w:num>
  <w:num w:numId="85" w16cid:durableId="1630624841">
    <w:abstractNumId w:val="68"/>
  </w:num>
  <w:num w:numId="86" w16cid:durableId="729615480">
    <w:abstractNumId w:val="23"/>
  </w:num>
  <w:num w:numId="87" w16cid:durableId="1778403113">
    <w:abstractNumId w:val="123"/>
  </w:num>
  <w:num w:numId="88" w16cid:durableId="267006237">
    <w:abstractNumId w:val="58"/>
  </w:num>
  <w:num w:numId="89" w16cid:durableId="1283339781">
    <w:abstractNumId w:val="100"/>
  </w:num>
  <w:num w:numId="90" w16cid:durableId="747192084">
    <w:abstractNumId w:val="49"/>
  </w:num>
  <w:num w:numId="91" w16cid:durableId="979387249">
    <w:abstractNumId w:val="44"/>
  </w:num>
  <w:num w:numId="92" w16cid:durableId="1585918111">
    <w:abstractNumId w:val="2"/>
  </w:num>
  <w:num w:numId="93" w16cid:durableId="743795241">
    <w:abstractNumId w:val="16"/>
  </w:num>
  <w:num w:numId="94" w16cid:durableId="334262262">
    <w:abstractNumId w:val="96"/>
  </w:num>
  <w:num w:numId="95" w16cid:durableId="80297320">
    <w:abstractNumId w:val="53"/>
  </w:num>
  <w:num w:numId="96" w16cid:durableId="68382158">
    <w:abstractNumId w:val="10"/>
  </w:num>
  <w:num w:numId="97" w16cid:durableId="364404375">
    <w:abstractNumId w:val="84"/>
  </w:num>
  <w:num w:numId="98" w16cid:durableId="1573344901">
    <w:abstractNumId w:val="21"/>
  </w:num>
  <w:num w:numId="99" w16cid:durableId="1814104272">
    <w:abstractNumId w:val="94"/>
  </w:num>
  <w:num w:numId="100" w16cid:durableId="2008483245">
    <w:abstractNumId w:val="26"/>
  </w:num>
  <w:num w:numId="101" w16cid:durableId="1234123654">
    <w:abstractNumId w:val="119"/>
  </w:num>
  <w:num w:numId="102" w16cid:durableId="2053577122">
    <w:abstractNumId w:val="29"/>
  </w:num>
  <w:num w:numId="103" w16cid:durableId="367074240">
    <w:abstractNumId w:val="63"/>
  </w:num>
  <w:num w:numId="104" w16cid:durableId="1083646962">
    <w:abstractNumId w:val="35"/>
  </w:num>
  <w:num w:numId="105" w16cid:durableId="1767067701">
    <w:abstractNumId w:val="82"/>
  </w:num>
  <w:num w:numId="106" w16cid:durableId="839196498">
    <w:abstractNumId w:val="9"/>
  </w:num>
  <w:num w:numId="107" w16cid:durableId="1219510107">
    <w:abstractNumId w:val="66"/>
  </w:num>
  <w:num w:numId="108" w16cid:durableId="1287345621">
    <w:abstractNumId w:val="56"/>
  </w:num>
  <w:num w:numId="109" w16cid:durableId="2094544396">
    <w:abstractNumId w:val="73"/>
  </w:num>
  <w:num w:numId="110" w16cid:durableId="1312057645">
    <w:abstractNumId w:val="33"/>
  </w:num>
  <w:num w:numId="111" w16cid:durableId="593827760">
    <w:abstractNumId w:val="89"/>
  </w:num>
  <w:num w:numId="112" w16cid:durableId="1514107308">
    <w:abstractNumId w:val="80"/>
  </w:num>
  <w:num w:numId="113" w16cid:durableId="639959144">
    <w:abstractNumId w:val="55"/>
  </w:num>
  <w:num w:numId="114" w16cid:durableId="615256748">
    <w:abstractNumId w:val="69"/>
  </w:num>
  <w:num w:numId="115" w16cid:durableId="836305165">
    <w:abstractNumId w:val="118"/>
  </w:num>
  <w:num w:numId="116" w16cid:durableId="1420180296">
    <w:abstractNumId w:val="113"/>
  </w:num>
  <w:num w:numId="117" w16cid:durableId="1898661635">
    <w:abstractNumId w:val="112"/>
  </w:num>
  <w:num w:numId="118" w16cid:durableId="1650018839">
    <w:abstractNumId w:val="116"/>
  </w:num>
  <w:num w:numId="119" w16cid:durableId="722682726">
    <w:abstractNumId w:val="4"/>
  </w:num>
  <w:num w:numId="120" w16cid:durableId="1020007151">
    <w:abstractNumId w:val="111"/>
  </w:num>
  <w:num w:numId="121" w16cid:durableId="35549837">
    <w:abstractNumId w:val="71"/>
  </w:num>
  <w:num w:numId="122" w16cid:durableId="9450592">
    <w:abstractNumId w:val="46"/>
  </w:num>
  <w:num w:numId="123" w16cid:durableId="973411286">
    <w:abstractNumId w:val="41"/>
  </w:num>
  <w:num w:numId="124" w16cid:durableId="410733539">
    <w:abstractNumId w:val="17"/>
  </w:num>
  <w:num w:numId="125" w16cid:durableId="1349330277">
    <w:abstractNumId w:val="20"/>
  </w:num>
  <w:num w:numId="126" w16cid:durableId="1043553595">
    <w:abstractNumId w:val="8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012D59"/>
    <w:rsid w:val="0008461A"/>
    <w:rsid w:val="000B6603"/>
    <w:rsid w:val="001177FE"/>
    <w:rsid w:val="00122766"/>
    <w:rsid w:val="0012535C"/>
    <w:rsid w:val="00151226"/>
    <w:rsid w:val="00151E80"/>
    <w:rsid w:val="00171A84"/>
    <w:rsid w:val="0022673E"/>
    <w:rsid w:val="002A463E"/>
    <w:rsid w:val="002C0123"/>
    <w:rsid w:val="002C0628"/>
    <w:rsid w:val="00377796"/>
    <w:rsid w:val="003B19DA"/>
    <w:rsid w:val="003B3364"/>
    <w:rsid w:val="00432940"/>
    <w:rsid w:val="00491A34"/>
    <w:rsid w:val="004B0A76"/>
    <w:rsid w:val="004C37A3"/>
    <w:rsid w:val="0050689C"/>
    <w:rsid w:val="00517FE9"/>
    <w:rsid w:val="00541D2F"/>
    <w:rsid w:val="00657CCB"/>
    <w:rsid w:val="006E0700"/>
    <w:rsid w:val="00707804"/>
    <w:rsid w:val="007300CE"/>
    <w:rsid w:val="00750B84"/>
    <w:rsid w:val="00751766"/>
    <w:rsid w:val="00767F40"/>
    <w:rsid w:val="008D61C5"/>
    <w:rsid w:val="008E6AC9"/>
    <w:rsid w:val="008F2DB3"/>
    <w:rsid w:val="009517CE"/>
    <w:rsid w:val="00997E8F"/>
    <w:rsid w:val="009A76D7"/>
    <w:rsid w:val="009B4753"/>
    <w:rsid w:val="00A344BF"/>
    <w:rsid w:val="00A37C51"/>
    <w:rsid w:val="00A541A2"/>
    <w:rsid w:val="00AB782B"/>
    <w:rsid w:val="00AF052D"/>
    <w:rsid w:val="00B1302D"/>
    <w:rsid w:val="00B60637"/>
    <w:rsid w:val="00B7059E"/>
    <w:rsid w:val="00B9514D"/>
    <w:rsid w:val="00BA3D19"/>
    <w:rsid w:val="00BC37A9"/>
    <w:rsid w:val="00C22E81"/>
    <w:rsid w:val="00C30118"/>
    <w:rsid w:val="00C603C6"/>
    <w:rsid w:val="00C66CA0"/>
    <w:rsid w:val="00D43D7E"/>
    <w:rsid w:val="00DA1A81"/>
    <w:rsid w:val="00DB570F"/>
    <w:rsid w:val="00DF0B08"/>
    <w:rsid w:val="00E022AC"/>
    <w:rsid w:val="00E0272D"/>
    <w:rsid w:val="00E072A2"/>
    <w:rsid w:val="00E2197E"/>
    <w:rsid w:val="00E756DF"/>
    <w:rsid w:val="00E8546D"/>
    <w:rsid w:val="00F0040D"/>
    <w:rsid w:val="00F17421"/>
    <w:rsid w:val="00F423D3"/>
    <w:rsid w:val="00F5490A"/>
    <w:rsid w:val="00F54B91"/>
    <w:rsid w:val="00FA54E2"/>
    <w:rsid w:val="00F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3635C"/>
  <w15:docId w15:val="{46FA9546-56CA-4E22-90AA-DDF9526B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2267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0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267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2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styleId="Strong">
    <w:name w:val="Strong"/>
    <w:basedOn w:val="DefaultParagraphFont"/>
    <w:uiPriority w:val="22"/>
    <w:qFormat/>
    <w:rsid w:val="00E0272D"/>
    <w:rPr>
      <w:b/>
      <w:bCs/>
    </w:rPr>
  </w:style>
  <w:style w:type="paragraph" w:styleId="ListParagraph">
    <w:name w:val="List Paragraph"/>
    <w:basedOn w:val="Normal"/>
    <w:uiPriority w:val="34"/>
    <w:qFormat/>
    <w:rsid w:val="00E0272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673E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22673E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2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0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A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022A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15</cp:revision>
  <cp:lastPrinted>2024-05-22T07:36:00Z</cp:lastPrinted>
  <dcterms:created xsi:type="dcterms:W3CDTF">2024-05-22T07:39:00Z</dcterms:created>
  <dcterms:modified xsi:type="dcterms:W3CDTF">2026-03-26T03:45:00Z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b2b668f8-c582-46d8-a91d-56776b07670f</vt:lpwstr>
  </property>
</Properties>
</file>